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2462" w14:textId="77777777" w:rsidR="00C30C98" w:rsidRDefault="00C30C98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C30C98" w:rsidRPr="00091D6D" w14:paraId="1668A851" w14:textId="77777777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14:paraId="71C29B6A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51D12D37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0C06C9F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51140134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77F01E2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2E77F459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4AE5CB7B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6CBBFCA8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2D8A41C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14:paraId="4C1C6903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583B0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9E17B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C3746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4F41618E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8585C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277BE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30C98" w:rsidRPr="00091D6D" w14:paraId="037735DA" w14:textId="77777777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14:paraId="480DDB4E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56A31BCC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4A6E407E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02AD0462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428DD893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56BA695A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48688C65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6DDECB57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172BC1D8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04B82B0D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14:paraId="28585250" w14:textId="77777777" w:rsidR="00C30C98" w:rsidRPr="00091D6D" w:rsidRDefault="00C30C98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5F5A9091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3068EBC9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14:paraId="442A4115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240F8BE9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30C98" w:rsidRPr="00091D6D" w14:paraId="4BE1EA26" w14:textId="77777777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14:paraId="0F599542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FCD21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D681F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02DEE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09EEAD93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24859707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3FFAAFB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24F24F0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1490F82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AE4E609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A59D21E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2DEA37C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232BD09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14:paraId="4F8AFF2D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26C3352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BF99FB1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270070B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ECAFE3F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0C889B25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6FB48F43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7CE8FFB6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11A6EB6C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4BA23CEA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2A07BD11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05ED09C6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719CA72D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656AC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7B88F" w14:textId="77777777" w:rsidR="00C30C98" w:rsidRPr="000C0F34" w:rsidRDefault="000C0F34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02901" w14:textId="77777777" w:rsidR="00C30C98" w:rsidRPr="000C0F34" w:rsidRDefault="000C0F34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C30C98" w:rsidRPr="00091D6D" w14:paraId="655F127C" w14:textId="77777777">
        <w:trPr>
          <w:trHeight w:val="319"/>
        </w:trPr>
        <w:tc>
          <w:tcPr>
            <w:tcW w:w="243" w:type="dxa"/>
          </w:tcPr>
          <w:p w14:paraId="34E08507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245C337D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00300301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CEFE081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298495F9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5E7A42E7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36582C5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385673CB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7A4FD5F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3F99226B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70CA34D7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14:paraId="185A115F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52592754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14:paraId="414695BC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14:paraId="4BEB2D6E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14:paraId="183AB087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1E92DD2C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14:paraId="033BA852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22B50245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1524D88E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41946EA4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7665661D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2B0B4CE4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6B917F19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47C5CBBB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0A25A346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60F55BD7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3FD135C6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5808D1A2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30C98" w:rsidRPr="00091D6D" w14:paraId="1CB4E5E6" w14:textId="77777777">
        <w:trPr>
          <w:cantSplit/>
          <w:trHeight w:val="559"/>
        </w:trPr>
        <w:tc>
          <w:tcPr>
            <w:tcW w:w="243" w:type="dxa"/>
          </w:tcPr>
          <w:p w14:paraId="0B5508B3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583B72D9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7BB1D508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70468AD1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14:paraId="5D4857F4" w14:textId="77777777" w:rsidR="00C30C98" w:rsidRPr="00091D6D" w:rsidRDefault="00C30C98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14:paraId="3B63185D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14:paraId="63AA70C3" w14:textId="77777777" w:rsidR="00C30C98" w:rsidRPr="00091D6D" w:rsidRDefault="00C30C98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62E46219" w14:textId="77777777" w:rsidR="00C30C98" w:rsidRDefault="00C30C98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6E94461A" w14:textId="77777777" w:rsidR="00C30C98" w:rsidRDefault="00C30C98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4952384C" w14:textId="77777777" w:rsidR="00C30C98" w:rsidRDefault="00C30C98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7246A854" w14:textId="77777777" w:rsidR="00C30C98" w:rsidRDefault="00C30C98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1BB48DDD" w14:textId="77777777" w:rsidR="00C30C98" w:rsidRDefault="00C30C98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78B307C3" w14:textId="77777777" w:rsidR="00C30C98" w:rsidRDefault="00C30C98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073DB1B0" w14:textId="77777777" w:rsidR="00C30C98" w:rsidRPr="00181A83" w:rsidRDefault="00C30C98">
      <w:pPr>
        <w:rPr>
          <w:rFonts w:ascii="Arial Narrow" w:hAnsi="Arial Narrow"/>
          <w:b/>
          <w:bCs/>
          <w:sz w:val="22"/>
          <w:szCs w:val="22"/>
        </w:rPr>
      </w:pPr>
    </w:p>
    <w:p w14:paraId="64D66B80" w14:textId="77777777" w:rsidR="00C30C98" w:rsidRDefault="00C30C98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10E7010B" w14:textId="77777777" w:rsidR="00C30C98" w:rsidRPr="00CB22DA" w:rsidRDefault="00C30C98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091FB9EC" w14:textId="77777777" w:rsidR="00C30C98" w:rsidRDefault="00C30C98">
      <w:pPr>
        <w:rPr>
          <w:rFonts w:ascii="Arial Narrow" w:hAnsi="Arial Narrow"/>
          <w:b/>
          <w:bCs/>
          <w:sz w:val="22"/>
          <w:szCs w:val="22"/>
        </w:rPr>
      </w:pPr>
    </w:p>
    <w:p w14:paraId="212C4BAF" w14:textId="77777777" w:rsidR="00C30C98" w:rsidRDefault="00C30C98">
      <w:pPr>
        <w:rPr>
          <w:rFonts w:ascii="Arial Narrow" w:hAnsi="Arial Narrow"/>
          <w:b/>
          <w:bCs/>
          <w:sz w:val="22"/>
          <w:szCs w:val="22"/>
        </w:rPr>
      </w:pPr>
    </w:p>
    <w:p w14:paraId="3B602DD9" w14:textId="77777777" w:rsidR="00C30C98" w:rsidRPr="00976211" w:rsidRDefault="00C30C98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14:paraId="73CBBD4A" w14:textId="77777777" w:rsidR="00C30C98" w:rsidRDefault="00C30C98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14:paraId="6A29A974" w14:textId="6B3BFB37" w:rsidR="00C30C98" w:rsidRPr="002E208F" w:rsidRDefault="00C30C98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000614">
        <w:rPr>
          <w:rFonts w:ascii="Arial Narrow" w:hAnsi="Arial Narrow"/>
          <w:b/>
          <w:color w:val="000000"/>
          <w:sz w:val="22"/>
          <w:szCs w:val="22"/>
        </w:rPr>
        <w:t>2</w:t>
      </w:r>
      <w:r w:rsidR="006359CA">
        <w:rPr>
          <w:rFonts w:ascii="Arial Narrow" w:hAnsi="Arial Narrow"/>
          <w:b/>
          <w:color w:val="000000"/>
          <w:sz w:val="22"/>
          <w:szCs w:val="22"/>
          <w:lang w:val="mk-MK"/>
        </w:rPr>
        <w:t>3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14:paraId="5B56C4CB" w14:textId="77777777" w:rsidR="00C30C98" w:rsidRDefault="00C30C98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14:paraId="2AC8910A" w14:textId="77777777" w:rsidR="00C30C98" w:rsidRDefault="00C30C98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14:paraId="6B70F8AF" w14:textId="77777777" w:rsidR="00C30C98" w:rsidRDefault="00C30C98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14:paraId="6801396C" w14:textId="77777777" w:rsidR="00C30C98" w:rsidRPr="00976211" w:rsidRDefault="00C30C98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539"/>
      </w:tblGrid>
      <w:tr w:rsidR="00C30C98" w:rsidRPr="00091D6D" w14:paraId="2ECD0C65" w14:textId="77777777" w:rsidTr="000C0F34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1204DB26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F57FE65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4DC74E5E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721658A4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E538C61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63D485E" w14:textId="77777777" w:rsidR="00C30C98" w:rsidRPr="00091D6D" w:rsidRDefault="00C30C98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80E23E7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1842206" w14:textId="77777777" w:rsidR="00C30C98" w:rsidRPr="00091D6D" w:rsidRDefault="00C30C98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1519F023" w14:textId="77777777" w:rsidR="00C30C98" w:rsidRPr="00091D6D" w:rsidRDefault="00C30C98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1F1E2BC9" w14:textId="77777777" w:rsidR="00C30C98" w:rsidRPr="00091D6D" w:rsidRDefault="00C30C98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38272EB" w14:textId="77777777" w:rsidR="00C30C98" w:rsidRPr="00091D6D" w:rsidRDefault="00C30C98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1E7F845B" w14:textId="77777777" w:rsidR="00C30C98" w:rsidRPr="00091D6D" w:rsidRDefault="00C30C98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1D054884" w14:textId="77777777" w:rsidR="00C30C98" w:rsidRPr="00091D6D" w:rsidRDefault="00C30C98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29" w:type="dxa"/>
            <w:gridSpan w:val="7"/>
            <w:shd w:val="clear" w:color="auto" w:fill="FFFFFF"/>
            <w:vAlign w:val="center"/>
          </w:tcPr>
          <w:p w14:paraId="6EBB9EEE" w14:textId="77777777" w:rsidR="00C30C98" w:rsidRPr="00091D6D" w:rsidRDefault="00C30C98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C30C98" w:rsidRPr="00091D6D" w14:paraId="0FBBAC2F" w14:textId="77777777" w:rsidTr="000C0F34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0B6142F4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D525053" w14:textId="77777777" w:rsidR="00C30C98" w:rsidRPr="00091D6D" w:rsidRDefault="00C30C98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49E05725" w14:textId="77777777" w:rsidR="00C30C98" w:rsidRPr="00091D6D" w:rsidRDefault="00C30C98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3E7BFBDC" w14:textId="77777777" w:rsidR="00C30C98" w:rsidRPr="00091D6D" w:rsidRDefault="00C30C98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357A0376" w14:textId="77777777" w:rsidR="00C30C98" w:rsidRPr="00091D6D" w:rsidRDefault="00C30C98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24E385DC" w14:textId="77777777" w:rsidR="00C30C98" w:rsidRPr="00091D6D" w:rsidRDefault="00C30C98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670" w:type="dxa"/>
            <w:gridSpan w:val="6"/>
            <w:shd w:val="clear" w:color="auto" w:fill="FFFFFF"/>
          </w:tcPr>
          <w:p w14:paraId="4793010B" w14:textId="77777777" w:rsidR="00C30C98" w:rsidRDefault="00C30C98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6D9BDEB5" w14:textId="77777777" w:rsidR="00C30C98" w:rsidRPr="00091D6D" w:rsidRDefault="00C30C98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C30C98" w:rsidRPr="00091D6D" w14:paraId="30E33DB0" w14:textId="77777777" w:rsidTr="000C0F34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2DC9463D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D9870B9" w14:textId="77777777" w:rsidR="00C30C98" w:rsidRPr="00091D6D" w:rsidRDefault="00C30C98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7C292585" w14:textId="77777777" w:rsidR="00C30C98" w:rsidRPr="00091D6D" w:rsidRDefault="00C30C98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519167FC" w14:textId="77777777" w:rsidR="00C30C98" w:rsidRPr="00091D6D" w:rsidRDefault="00C30C98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524F1460" w14:textId="77777777" w:rsidR="00C30C98" w:rsidRPr="00091D6D" w:rsidRDefault="00C30C98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3ECD7AF2" w14:textId="77777777" w:rsidR="00C30C98" w:rsidRDefault="00C30C98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6BF2681C" w14:textId="77777777" w:rsidR="00C30C98" w:rsidRDefault="00C30C98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554" w:type="dxa"/>
            <w:gridSpan w:val="2"/>
            <w:shd w:val="clear" w:color="auto" w:fill="FFFFFF"/>
          </w:tcPr>
          <w:p w14:paraId="4D90DDFA" w14:textId="77777777" w:rsidR="00C30C98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49A09790" w14:textId="77777777" w:rsidR="00C30C98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C30C98" w:rsidRPr="00091D6D" w14:paraId="0002714A" w14:textId="77777777" w:rsidTr="000C0F34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18C262A1" w14:textId="77777777" w:rsidR="00C30C98" w:rsidRPr="00091D6D" w:rsidRDefault="00C30C98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4E7E38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024D3258" w14:textId="77777777" w:rsidR="00C30C98" w:rsidRPr="00091D6D" w:rsidRDefault="00C30C98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6910127" w14:textId="77777777" w:rsidR="00C30C98" w:rsidRPr="00091D6D" w:rsidRDefault="00C30C98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3E6354C" w14:textId="77777777" w:rsidR="00C30C98" w:rsidRPr="00091D6D" w:rsidRDefault="00C30C98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11978652" w14:textId="77777777" w:rsidR="00C30C98" w:rsidRPr="00091D6D" w:rsidRDefault="00C30C98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7D08A5DE" w14:textId="77777777" w:rsidR="00C30C98" w:rsidRPr="00091D6D" w:rsidRDefault="00C30C98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554" w:type="dxa"/>
            <w:gridSpan w:val="2"/>
            <w:shd w:val="clear" w:color="auto" w:fill="FFFFFF"/>
            <w:vAlign w:val="center"/>
          </w:tcPr>
          <w:p w14:paraId="4FD02AB0" w14:textId="77777777" w:rsidR="00C30C98" w:rsidRPr="00091D6D" w:rsidRDefault="00C30C98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C30C98" w:rsidRPr="00AD5BD3" w14:paraId="50F7CAA4" w14:textId="77777777" w:rsidTr="000C0F34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14:paraId="78C0E511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B20BE6E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2364FF6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14:paraId="08A66D95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14:paraId="73C69F1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5D2AE92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E7FCFE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2857F251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7758AAEA" w14:textId="77777777" w:rsidTr="000C0F34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14:paraId="4D25DEC7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E05308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14:paraId="78DE3278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14:paraId="7F431A41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14:paraId="4C5328C6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D5002D5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189631E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3EAC6983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7B3326DD" w14:textId="77777777" w:rsidTr="000C0F34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1FA1DB88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6FA216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14:paraId="18A9E9E1" w14:textId="77777777" w:rsidR="00C30C98" w:rsidRPr="000E5B3F" w:rsidRDefault="00C30C98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14:paraId="497E25F1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14:paraId="07827A27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394D75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0165F7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2559A59C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3CEF24EE" w14:textId="77777777" w:rsidTr="000C0F34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14:paraId="7466DA47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D0C883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CA900A9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14:paraId="2A8B40A4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14:paraId="3B3BA720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A873E67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171F612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7BF9E5B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3A2D3426" w14:textId="77777777" w:rsidTr="000C0F34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14:paraId="3D688AD0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14:paraId="6EA22AEC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5E558603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Градежни објекти</w:t>
            </w:r>
          </w:p>
        </w:tc>
        <w:tc>
          <w:tcPr>
            <w:tcW w:w="851" w:type="dxa"/>
            <w:vAlign w:val="center"/>
          </w:tcPr>
          <w:p w14:paraId="1202F8AF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14:paraId="170B120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EBEDF06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B7EAC2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659FAFEE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488DF322" w14:textId="77777777" w:rsidTr="000C0F34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14:paraId="733664DA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C7F13D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797E7651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Станови и деловни објекти</w:t>
            </w:r>
          </w:p>
        </w:tc>
        <w:tc>
          <w:tcPr>
            <w:tcW w:w="851" w:type="dxa"/>
            <w:vAlign w:val="center"/>
          </w:tcPr>
          <w:p w14:paraId="038DF45F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14:paraId="77E48633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4FD3A62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1B56BC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37F4E1F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091D6D" w14:paraId="5CAFBFC0" w14:textId="77777777" w:rsidTr="000C0F34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08B54BDA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E2B9E46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lastRenderedPageBreak/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5A63A01F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B02A40C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F5C3194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EE6F712" w14:textId="77777777" w:rsidR="00C30C98" w:rsidRPr="00091D6D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DA15491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1360F25" w14:textId="77777777" w:rsidR="00C30C98" w:rsidRPr="00091D6D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lastRenderedPageBreak/>
              <w:t>Група на  сметки или сметка</w:t>
            </w:r>
          </w:p>
          <w:p w14:paraId="41F001CA" w14:textId="77777777"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2F818C42" w14:textId="77777777"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7EE8CB5" w14:textId="77777777" w:rsidR="00C30C98" w:rsidRPr="00091D6D" w:rsidRDefault="00C30C98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3598AF3B" w14:textId="77777777" w:rsidR="00C30C98" w:rsidRPr="00091D6D" w:rsidRDefault="00C30C98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3D873C1B" w14:textId="77777777" w:rsidR="00C30C98" w:rsidRPr="00091D6D" w:rsidRDefault="00C30C98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29" w:type="dxa"/>
            <w:gridSpan w:val="7"/>
            <w:shd w:val="clear" w:color="auto" w:fill="FFFFFF"/>
            <w:vAlign w:val="center"/>
          </w:tcPr>
          <w:p w14:paraId="0819B134" w14:textId="77777777" w:rsidR="00C30C98" w:rsidRPr="00091D6D" w:rsidRDefault="00C30C98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C30C98" w:rsidRPr="00091D6D" w14:paraId="4F75F42A" w14:textId="77777777" w:rsidTr="000C0F34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5D5C1ADD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17F82A0" w14:textId="77777777"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03C31503" w14:textId="77777777"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6E09C23E" w14:textId="77777777" w:rsidR="00C30C98" w:rsidRPr="00091D6D" w:rsidRDefault="00C30C98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076DC089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187FEC90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670" w:type="dxa"/>
            <w:gridSpan w:val="6"/>
            <w:shd w:val="clear" w:color="auto" w:fill="FFFFFF"/>
          </w:tcPr>
          <w:p w14:paraId="7EA30AE7" w14:textId="77777777" w:rsidR="00C30C98" w:rsidRDefault="00C30C98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4FE641C5" w14:textId="77777777" w:rsidR="00C30C98" w:rsidRPr="00091D6D" w:rsidRDefault="00C30C98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C30C98" w14:paraId="09A461A2" w14:textId="77777777" w:rsidTr="000C0F34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7B24C1AD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C27028F" w14:textId="77777777"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0F99F368" w14:textId="77777777"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201B8CE3" w14:textId="77777777" w:rsidR="00C30C98" w:rsidRPr="00091D6D" w:rsidRDefault="00C30C98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5BF8AB77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6DD6ED9D" w14:textId="77777777" w:rsidR="00C30C98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696683C3" w14:textId="77777777" w:rsidR="00C30C98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554" w:type="dxa"/>
            <w:gridSpan w:val="2"/>
            <w:shd w:val="clear" w:color="auto" w:fill="FFFFFF"/>
          </w:tcPr>
          <w:p w14:paraId="1CD9C70E" w14:textId="77777777" w:rsidR="00C30C98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69B6172F" w14:textId="77777777" w:rsidR="00C30C98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C30C98" w:rsidRPr="00091D6D" w14:paraId="0CD22426" w14:textId="77777777" w:rsidTr="000C0F34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02424B7D" w14:textId="77777777" w:rsidR="00C30C98" w:rsidRPr="00091D6D" w:rsidRDefault="00C30C98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56A066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4A54466B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E1E4DCA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B9B0CD6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56482809" w14:textId="77777777"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2934C740" w14:textId="77777777"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554" w:type="dxa"/>
            <w:gridSpan w:val="2"/>
            <w:shd w:val="clear" w:color="auto" w:fill="FFFFFF"/>
            <w:vAlign w:val="center"/>
          </w:tcPr>
          <w:p w14:paraId="68CC9DE4" w14:textId="77777777"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C30C98" w:rsidRPr="00AD5BD3" w14:paraId="04A0A232" w14:textId="77777777" w:rsidTr="000C0F34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14:paraId="74C183FE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F19E56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14:paraId="565414D8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Опрема</w:t>
            </w:r>
          </w:p>
        </w:tc>
        <w:tc>
          <w:tcPr>
            <w:tcW w:w="851" w:type="dxa"/>
            <w:vAlign w:val="center"/>
          </w:tcPr>
          <w:p w14:paraId="72B086DF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14:paraId="79330222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4E5CC90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EE56DAD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72AD7CF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57950A2C" w14:textId="77777777" w:rsidTr="000C0F34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217B1921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7FCCFA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63E738F5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Повеќегодишни насади</w:t>
            </w:r>
          </w:p>
        </w:tc>
        <w:tc>
          <w:tcPr>
            <w:tcW w:w="851" w:type="dxa"/>
            <w:vAlign w:val="center"/>
          </w:tcPr>
          <w:p w14:paraId="3880FA4D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14:paraId="470F3A02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E3136FE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1178711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6EA5540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14E5A9C6" w14:textId="77777777" w:rsidTr="000C0F34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0BB42968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A53215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717F050D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Основно стадо</w:t>
            </w:r>
          </w:p>
        </w:tc>
        <w:tc>
          <w:tcPr>
            <w:tcW w:w="851" w:type="dxa"/>
            <w:vAlign w:val="center"/>
          </w:tcPr>
          <w:p w14:paraId="30F1B11F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14:paraId="4324AD3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1168866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87B9457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07F674A6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5971746E" w14:textId="77777777" w:rsidTr="000C0F34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14:paraId="49AEBD83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14:paraId="4FA9275A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14:paraId="27577C97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материјални средства</w:t>
            </w:r>
          </w:p>
        </w:tc>
        <w:tc>
          <w:tcPr>
            <w:tcW w:w="851" w:type="dxa"/>
            <w:vAlign w:val="center"/>
          </w:tcPr>
          <w:p w14:paraId="62537EFA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14:paraId="383B19A8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E541DE5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C0BA832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36403D03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682D0088" w14:textId="77777777" w:rsidTr="000C0F34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14:paraId="708C7FB7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0C94ED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14:paraId="52BA3544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Аванси за материјални средств</w:t>
            </w:r>
          </w:p>
        </w:tc>
        <w:tc>
          <w:tcPr>
            <w:tcW w:w="851" w:type="dxa"/>
            <w:vAlign w:val="center"/>
          </w:tcPr>
          <w:p w14:paraId="4C9A647E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14:paraId="5A0E1A1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A0C399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20AA0D5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1CC90E0E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60745D0B" w14:textId="77777777" w:rsidTr="000C0F34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217A4C42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CC3433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14:paraId="13FB7986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14:paraId="3171B9DC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14:paraId="72F3FEE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5866618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0076488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16A8AFFE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006F5C73" w14:textId="77777777" w:rsidTr="000C0F34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14:paraId="6B224A8E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932871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14:paraId="31833E75" w14:textId="77777777" w:rsidR="00C30C98" w:rsidRPr="005C581B" w:rsidRDefault="00C30C98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14:paraId="12FFEC51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14:paraId="7F19A2C8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586DE2D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2062036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700EBCD6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3FCA6781" w14:textId="77777777" w:rsidTr="000C0F34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14:paraId="4B3A613F" w14:textId="77777777" w:rsidR="00C30C98" w:rsidRPr="00091D6D" w:rsidRDefault="00C30C98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9B193F1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C8552A0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14:paraId="31BFA84E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14:paraId="20A88C8F" w14:textId="5605A9AC" w:rsidR="00C30C98" w:rsidRPr="00303F38" w:rsidRDefault="006359C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393.616</w:t>
            </w:r>
          </w:p>
        </w:tc>
        <w:tc>
          <w:tcPr>
            <w:tcW w:w="2004" w:type="dxa"/>
            <w:gridSpan w:val="2"/>
            <w:vAlign w:val="center"/>
          </w:tcPr>
          <w:p w14:paraId="7D2503B7" w14:textId="154BFCCD" w:rsidR="00C30C98" w:rsidRPr="003B7802" w:rsidRDefault="006359C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35.951</w:t>
            </w:r>
          </w:p>
        </w:tc>
        <w:tc>
          <w:tcPr>
            <w:tcW w:w="2127" w:type="dxa"/>
            <w:gridSpan w:val="3"/>
            <w:vAlign w:val="center"/>
          </w:tcPr>
          <w:p w14:paraId="100C856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4B66BF6C" w14:textId="03C960BB" w:rsidR="00C30C98" w:rsidRPr="003B7802" w:rsidRDefault="006359C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35.951</w:t>
            </w:r>
          </w:p>
        </w:tc>
      </w:tr>
      <w:tr w:rsidR="00C30C98" w:rsidRPr="00AD5BD3" w14:paraId="66D1A8F3" w14:textId="77777777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2F18E76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7F33377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80A139A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до 133)</w:t>
            </w:r>
          </w:p>
        </w:tc>
        <w:tc>
          <w:tcPr>
            <w:tcW w:w="851" w:type="dxa"/>
            <w:vAlign w:val="center"/>
          </w:tcPr>
          <w:p w14:paraId="659EDDB3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14:paraId="1AAC054E" w14:textId="063E5AD1" w:rsidR="00C30C98" w:rsidRPr="00303F38" w:rsidRDefault="006359C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393.616</w:t>
            </w:r>
          </w:p>
        </w:tc>
        <w:tc>
          <w:tcPr>
            <w:tcW w:w="2004" w:type="dxa"/>
            <w:gridSpan w:val="2"/>
            <w:vAlign w:val="center"/>
          </w:tcPr>
          <w:p w14:paraId="54543CAE" w14:textId="6394EF6B" w:rsidR="00C30C98" w:rsidRPr="003B7802" w:rsidRDefault="006359C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35.951</w:t>
            </w:r>
          </w:p>
        </w:tc>
        <w:tc>
          <w:tcPr>
            <w:tcW w:w="2127" w:type="dxa"/>
            <w:gridSpan w:val="3"/>
            <w:vAlign w:val="center"/>
          </w:tcPr>
          <w:p w14:paraId="3EA8B3A8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690102B4" w14:textId="4979C165" w:rsidR="00C30C98" w:rsidRPr="003B7802" w:rsidRDefault="006359C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35.951</w:t>
            </w:r>
          </w:p>
        </w:tc>
      </w:tr>
      <w:tr w:rsidR="00C30C98" w:rsidRPr="00AD5BD3" w14:paraId="4962B1E8" w14:textId="77777777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44B7242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6B0ABF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14:paraId="7E8800C6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Сметка</w:t>
            </w:r>
          </w:p>
        </w:tc>
        <w:tc>
          <w:tcPr>
            <w:tcW w:w="851" w:type="dxa"/>
            <w:vAlign w:val="center"/>
          </w:tcPr>
          <w:p w14:paraId="42929F65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14:paraId="0DF9BC16" w14:textId="6CDE785F" w:rsidR="00C30C98" w:rsidRPr="00303F38" w:rsidRDefault="006359C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393.616</w:t>
            </w:r>
          </w:p>
        </w:tc>
        <w:tc>
          <w:tcPr>
            <w:tcW w:w="2004" w:type="dxa"/>
            <w:gridSpan w:val="2"/>
            <w:vAlign w:val="center"/>
          </w:tcPr>
          <w:p w14:paraId="40B15C07" w14:textId="36B6D4B5" w:rsidR="00C30C98" w:rsidRPr="003B7802" w:rsidRDefault="006359CA" w:rsidP="00CE4CB9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35.951</w:t>
            </w:r>
          </w:p>
        </w:tc>
        <w:tc>
          <w:tcPr>
            <w:tcW w:w="2127" w:type="dxa"/>
            <w:gridSpan w:val="3"/>
            <w:vAlign w:val="center"/>
          </w:tcPr>
          <w:p w14:paraId="6F244FAF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5F11CFED" w14:textId="2DACB4E2" w:rsidR="00C30C98" w:rsidRPr="003B7802" w:rsidRDefault="006359C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35.951</w:t>
            </w:r>
          </w:p>
        </w:tc>
      </w:tr>
      <w:tr w:rsidR="00C30C98" w:rsidRPr="00AD5BD3" w14:paraId="09650B0C" w14:textId="77777777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A4FDFF4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4F8935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14:paraId="274F6982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Благајна</w:t>
            </w:r>
          </w:p>
        </w:tc>
        <w:tc>
          <w:tcPr>
            <w:tcW w:w="851" w:type="dxa"/>
            <w:vAlign w:val="center"/>
          </w:tcPr>
          <w:p w14:paraId="2C8F5CFF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14:paraId="12EF6207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49073A6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4B15743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126D626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738F9C58" w14:textId="77777777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46587FB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1E59A3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14:paraId="15619790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Издвоени парични средства</w:t>
            </w:r>
          </w:p>
        </w:tc>
        <w:tc>
          <w:tcPr>
            <w:tcW w:w="851" w:type="dxa"/>
            <w:vAlign w:val="center"/>
          </w:tcPr>
          <w:p w14:paraId="5C001E84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14:paraId="0B9F986E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4A76BB6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5DBDDFD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7EE00793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3DD93241" w14:textId="77777777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76DC53E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34BD4D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14:paraId="774F34BF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Отворени акредитиви</w:t>
            </w:r>
          </w:p>
        </w:tc>
        <w:tc>
          <w:tcPr>
            <w:tcW w:w="851" w:type="dxa"/>
            <w:vAlign w:val="center"/>
          </w:tcPr>
          <w:p w14:paraId="34A7744E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14:paraId="1725A3FD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A10D79C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32C461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24892EE8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29910F36" w14:textId="77777777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069B563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6085A3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14:paraId="4BF37C8E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сметка</w:t>
            </w:r>
          </w:p>
        </w:tc>
        <w:tc>
          <w:tcPr>
            <w:tcW w:w="851" w:type="dxa"/>
            <w:vAlign w:val="center"/>
          </w:tcPr>
          <w:p w14:paraId="56FE3239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14:paraId="70D98EFE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54FA1C1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AFD502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22F8458E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2E600688" w14:textId="77777777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D014E0E" w14:textId="77777777"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1C34D7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14:paraId="3324206E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Девизни акредитиви</w:t>
            </w:r>
          </w:p>
        </w:tc>
        <w:tc>
          <w:tcPr>
            <w:tcW w:w="851" w:type="dxa"/>
            <w:vAlign w:val="center"/>
          </w:tcPr>
          <w:p w14:paraId="0BFCED69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14:paraId="012C99A2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70E901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4BA19E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2280483D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254BD4E5" w14:textId="77777777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4E755FD" w14:textId="77777777"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DAA8CC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14:paraId="448A6470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благајна</w:t>
            </w:r>
          </w:p>
        </w:tc>
        <w:tc>
          <w:tcPr>
            <w:tcW w:w="851" w:type="dxa"/>
            <w:vAlign w:val="center"/>
          </w:tcPr>
          <w:p w14:paraId="0C3BFDB9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14:paraId="74815E4C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20B7D60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DD597C7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762C873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091D6D" w14:paraId="68F61283" w14:textId="77777777" w:rsidTr="000C0F34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69332A88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AF39F56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lastRenderedPageBreak/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1F3490B8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EA09AAA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25A51F6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E071AEA" w14:textId="77777777" w:rsidR="00C30C98" w:rsidRPr="00091D6D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01A066F7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19AD10D" w14:textId="77777777" w:rsidR="00C30C98" w:rsidRPr="00091D6D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lastRenderedPageBreak/>
              <w:t>Група на  сметки или сметка</w:t>
            </w:r>
          </w:p>
          <w:p w14:paraId="2B527F7F" w14:textId="77777777"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16F1EAB7" w14:textId="77777777"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9C622D1" w14:textId="77777777" w:rsidR="00C30C98" w:rsidRPr="00091D6D" w:rsidRDefault="00C30C98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21329431" w14:textId="77777777" w:rsidR="00C30C98" w:rsidRPr="00091D6D" w:rsidRDefault="00C30C98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2C6BD8F2" w14:textId="77777777" w:rsidR="00C30C98" w:rsidRPr="00091D6D" w:rsidRDefault="00C30C98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29" w:type="dxa"/>
            <w:gridSpan w:val="7"/>
            <w:shd w:val="clear" w:color="auto" w:fill="FFFFFF"/>
            <w:vAlign w:val="center"/>
          </w:tcPr>
          <w:p w14:paraId="406E77C8" w14:textId="77777777" w:rsidR="00C30C98" w:rsidRPr="00091D6D" w:rsidRDefault="00C30C98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C30C98" w:rsidRPr="00091D6D" w14:paraId="6381D78A" w14:textId="77777777" w:rsidTr="000C0F34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43312A25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02A9F43" w14:textId="77777777"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0E2CB4AB" w14:textId="77777777"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641BCA1A" w14:textId="77777777" w:rsidR="00C30C98" w:rsidRPr="00091D6D" w:rsidRDefault="00C30C98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19253A50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443AD3FF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670" w:type="dxa"/>
            <w:gridSpan w:val="6"/>
            <w:shd w:val="clear" w:color="auto" w:fill="FFFFFF"/>
          </w:tcPr>
          <w:p w14:paraId="1FE3BBAD" w14:textId="77777777" w:rsidR="00C30C98" w:rsidRDefault="00C30C98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7EA38DBF" w14:textId="77777777" w:rsidR="00C30C98" w:rsidRPr="00091D6D" w:rsidRDefault="00C30C98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C30C98" w14:paraId="773723E6" w14:textId="77777777" w:rsidTr="000C0F34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0736AC6B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7812BD5" w14:textId="77777777"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117B759B" w14:textId="77777777"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485B6C03" w14:textId="77777777" w:rsidR="00C30C98" w:rsidRPr="00091D6D" w:rsidRDefault="00C30C98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64B8B79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4B329FBC" w14:textId="77777777" w:rsidR="00C30C98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7026D605" w14:textId="77777777" w:rsidR="00C30C98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554" w:type="dxa"/>
            <w:gridSpan w:val="2"/>
            <w:shd w:val="clear" w:color="auto" w:fill="FFFFFF"/>
          </w:tcPr>
          <w:p w14:paraId="1CED7F25" w14:textId="77777777" w:rsidR="00C30C98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5E3375B2" w14:textId="77777777" w:rsidR="00C30C98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C30C98" w:rsidRPr="00091D6D" w14:paraId="1E33FBD8" w14:textId="77777777" w:rsidTr="000C0F34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19692086" w14:textId="77777777" w:rsidR="00C30C98" w:rsidRPr="00091D6D" w:rsidRDefault="00C30C98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11172CB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456DC5D7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F4B98C2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230012D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76A9E5C0" w14:textId="77777777"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6EDFDEBF" w14:textId="77777777"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554" w:type="dxa"/>
            <w:gridSpan w:val="2"/>
            <w:shd w:val="clear" w:color="auto" w:fill="FFFFFF"/>
            <w:vAlign w:val="center"/>
          </w:tcPr>
          <w:p w14:paraId="1D714A16" w14:textId="77777777"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C30C98" w:rsidRPr="00AD5BD3" w14:paraId="15A0FB43" w14:textId="77777777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B515CBE" w14:textId="77777777"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5FC59C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14:paraId="742CAA51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парични средства</w:t>
            </w:r>
          </w:p>
        </w:tc>
        <w:tc>
          <w:tcPr>
            <w:tcW w:w="851" w:type="dxa"/>
            <w:vAlign w:val="center"/>
          </w:tcPr>
          <w:p w14:paraId="708ECB8D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14:paraId="3123D03E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5F8A347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E9CC2F1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0EEF83D3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74DA92A6" w14:textId="77777777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BD4095D" w14:textId="77777777"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780E52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14:paraId="48CA6250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14:paraId="172A8117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14:paraId="54A703A8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64415A1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CFE93E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6D7D23FD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09EE8E02" w14:textId="77777777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038E052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1026090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733F45AF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ПОБАРУВАЊА (136 до 139)</w:t>
            </w:r>
          </w:p>
        </w:tc>
        <w:tc>
          <w:tcPr>
            <w:tcW w:w="851" w:type="dxa"/>
            <w:vAlign w:val="center"/>
          </w:tcPr>
          <w:p w14:paraId="5D613CD7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14:paraId="7667DE17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9C01E55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A584DA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18A841BC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66C35E11" w14:textId="77777777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FCAABDC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2FD530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14:paraId="6F126A1A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буџетот</w:t>
            </w:r>
          </w:p>
        </w:tc>
        <w:tc>
          <w:tcPr>
            <w:tcW w:w="851" w:type="dxa"/>
            <w:vAlign w:val="center"/>
          </w:tcPr>
          <w:p w14:paraId="307D5537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14:paraId="533AFCDD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9039AF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A5D49D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27E712A7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046AAF65" w14:textId="77777777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FFCA45D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A3A7D18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14:paraId="40DDDE8E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фондот</w:t>
            </w:r>
          </w:p>
        </w:tc>
        <w:tc>
          <w:tcPr>
            <w:tcW w:w="851" w:type="dxa"/>
            <w:vAlign w:val="center"/>
          </w:tcPr>
          <w:p w14:paraId="1AAFC973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14:paraId="64D00EC7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CD3C582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34CBE35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3229B0A6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5911DDF4" w14:textId="77777777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BD76D11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7FE191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14:paraId="5EFD60F3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земјата</w:t>
            </w:r>
          </w:p>
        </w:tc>
        <w:tc>
          <w:tcPr>
            <w:tcW w:w="851" w:type="dxa"/>
            <w:vAlign w:val="center"/>
          </w:tcPr>
          <w:p w14:paraId="397D2BFC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14:paraId="120D36FF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0037CF3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0DD457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03BF32F0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1D5D26A3" w14:textId="77777777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D7CBF65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C752CB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14:paraId="5AC00C10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странство</w:t>
            </w:r>
          </w:p>
        </w:tc>
        <w:tc>
          <w:tcPr>
            <w:tcW w:w="851" w:type="dxa"/>
            <w:vAlign w:val="center"/>
          </w:tcPr>
          <w:p w14:paraId="149BA53F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14:paraId="321F16C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DB9FFFF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39ED7D2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4FCA4245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082060BC" w14:textId="77777777" w:rsidTr="000C0F34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14:paraId="199FFF54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12F144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14:paraId="33BE7693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14:paraId="2CD7BA13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14:paraId="6B0A281E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FB1F018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854C9D1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17CF55EF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182B0D2F" w14:textId="77777777" w:rsidTr="000C0F34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5D2BB488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B9B3FF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14:paraId="1F3B41BD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14:paraId="3F55AC21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14:paraId="54B937DE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0A11D3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FEB5B9E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2326878E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33FAABA7" w14:textId="77777777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6A57933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276B0C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14:paraId="64429D2C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14:paraId="6A949DD0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14:paraId="627725ED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FF6EE7C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F27C86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04405B4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6D80B3F7" w14:textId="77777777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297FEFC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1DD0CF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14:paraId="6EE03EB5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14:paraId="2BD297B9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14:paraId="49135253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54A03E3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383C4C1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711FD6CF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35FF5BB5" w14:textId="77777777" w:rsidTr="000C0F34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14:paraId="7D84F2CD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63AE36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14:paraId="3B1F44AE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14:paraId="399A92D0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14:paraId="79FF19F7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A9401D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B180268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53210D12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77C19273" w14:textId="77777777" w:rsidTr="000C0F34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14:paraId="206E0560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D0E674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14:paraId="6425BAEB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14:paraId="1680ADDA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14:paraId="619A4DEC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7AC4CBE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8091873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7FFBBE5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140F6FAC" w14:textId="77777777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81C4262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2B8623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14:paraId="53C5D311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активни временски разгарничувања</w:t>
            </w:r>
          </w:p>
        </w:tc>
        <w:tc>
          <w:tcPr>
            <w:tcW w:w="851" w:type="dxa"/>
            <w:vAlign w:val="center"/>
          </w:tcPr>
          <w:p w14:paraId="673F11A9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14:paraId="79955C1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1FB5E3C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35B0953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668193C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28284B69" w14:textId="77777777" w:rsidTr="000C0F34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2F3BD14F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4D9838A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79815AE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МАТЕРИЈАЛИ, РЕЗЕРВНИ ДЕЛОВИ И СИТЕН ИНВЕНТАР (148 до 153)</w:t>
            </w:r>
          </w:p>
        </w:tc>
        <w:tc>
          <w:tcPr>
            <w:tcW w:w="851" w:type="dxa"/>
            <w:vAlign w:val="center"/>
          </w:tcPr>
          <w:p w14:paraId="3084982B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14:paraId="69CE68EF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E9C8552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5B3753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10A51521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6273A1F8" w14:textId="77777777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CE1CC5E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6A0817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14:paraId="17C5414F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Материјали</w:t>
            </w:r>
          </w:p>
        </w:tc>
        <w:tc>
          <w:tcPr>
            <w:tcW w:w="851" w:type="dxa"/>
            <w:vAlign w:val="center"/>
          </w:tcPr>
          <w:p w14:paraId="05673D5C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14:paraId="64A994BD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8BBF7D7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E1FE380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68676AA8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091D6D" w14:paraId="214701A9" w14:textId="77777777" w:rsidTr="000C0F34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0919995D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61D3856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lastRenderedPageBreak/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1A0713E3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C929A5F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F38FD1D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85309C5" w14:textId="77777777" w:rsidR="00C30C98" w:rsidRPr="00091D6D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74AA81EF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C47B6F1" w14:textId="77777777" w:rsidR="00C30C98" w:rsidRPr="00091D6D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lastRenderedPageBreak/>
              <w:t>Група на  сметки или сметка</w:t>
            </w:r>
          </w:p>
          <w:p w14:paraId="764224F9" w14:textId="77777777"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62915419" w14:textId="77777777"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C5435CB" w14:textId="77777777" w:rsidR="00C30C98" w:rsidRPr="00091D6D" w:rsidRDefault="00C30C98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45A0B078" w14:textId="77777777" w:rsidR="00C30C98" w:rsidRPr="00091D6D" w:rsidRDefault="00C30C98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409ED205" w14:textId="77777777" w:rsidR="00C30C98" w:rsidRPr="00091D6D" w:rsidRDefault="00C30C98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29" w:type="dxa"/>
            <w:gridSpan w:val="7"/>
            <w:shd w:val="clear" w:color="auto" w:fill="FFFFFF"/>
            <w:vAlign w:val="center"/>
          </w:tcPr>
          <w:p w14:paraId="27EBEF45" w14:textId="77777777" w:rsidR="00C30C98" w:rsidRPr="00091D6D" w:rsidRDefault="00C30C98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C30C98" w:rsidRPr="00091D6D" w14:paraId="255306B2" w14:textId="77777777" w:rsidTr="000C0F34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3C1770D5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A507D4F" w14:textId="77777777"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2CE4290D" w14:textId="77777777"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48079A09" w14:textId="77777777" w:rsidR="00C30C98" w:rsidRPr="00091D6D" w:rsidRDefault="00C30C98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66AD1B97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1A086545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670" w:type="dxa"/>
            <w:gridSpan w:val="6"/>
            <w:shd w:val="clear" w:color="auto" w:fill="FFFFFF"/>
          </w:tcPr>
          <w:p w14:paraId="4F21D3BE" w14:textId="77777777" w:rsidR="00C30C98" w:rsidRDefault="00C30C98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5FC50B65" w14:textId="77777777" w:rsidR="00C30C98" w:rsidRPr="00091D6D" w:rsidRDefault="00C30C98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C30C98" w14:paraId="379FCF71" w14:textId="77777777" w:rsidTr="000C0F34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7D34AECE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923145D" w14:textId="77777777"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01D1139F" w14:textId="77777777"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4CEA7A73" w14:textId="77777777" w:rsidR="00C30C98" w:rsidRPr="00091D6D" w:rsidRDefault="00C30C98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5A6876C1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74A0A6F2" w14:textId="77777777" w:rsidR="00C30C98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2319423" w14:textId="77777777" w:rsidR="00C30C98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554" w:type="dxa"/>
            <w:gridSpan w:val="2"/>
            <w:shd w:val="clear" w:color="auto" w:fill="FFFFFF"/>
          </w:tcPr>
          <w:p w14:paraId="530CF73A" w14:textId="77777777" w:rsidR="00C30C98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33755738" w14:textId="77777777" w:rsidR="00C30C98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C30C98" w:rsidRPr="00091D6D" w14:paraId="4A92F8A2" w14:textId="77777777" w:rsidTr="000C0F34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08E60290" w14:textId="77777777" w:rsidR="00C30C98" w:rsidRPr="00091D6D" w:rsidRDefault="00C30C98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AFCFFFD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56F57728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1E92940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8E04F6D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2053AD8A" w14:textId="77777777"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45354FAA" w14:textId="77777777"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554" w:type="dxa"/>
            <w:gridSpan w:val="2"/>
            <w:shd w:val="clear" w:color="auto" w:fill="FFFFFF"/>
            <w:vAlign w:val="center"/>
          </w:tcPr>
          <w:p w14:paraId="293E0001" w14:textId="77777777"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C30C98" w:rsidRPr="00AD5BD3" w14:paraId="04CA50CB" w14:textId="77777777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35949A1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6A52BF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14:paraId="70F53822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Резервни делови</w:t>
            </w:r>
          </w:p>
        </w:tc>
        <w:tc>
          <w:tcPr>
            <w:tcW w:w="851" w:type="dxa"/>
            <w:vAlign w:val="center"/>
          </w:tcPr>
          <w:p w14:paraId="0A776CE3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14:paraId="2298EFBF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0323D77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26CD83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24AFBBF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7964FA84" w14:textId="77777777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08A3B5C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141A6E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14:paraId="4846B7EA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Ситен инвентар</w:t>
            </w:r>
          </w:p>
        </w:tc>
        <w:tc>
          <w:tcPr>
            <w:tcW w:w="851" w:type="dxa"/>
            <w:vAlign w:val="center"/>
          </w:tcPr>
          <w:p w14:paraId="5C0A708F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14:paraId="178D1503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A6BDF9F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76E8DD6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274411A0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124F2E4A" w14:textId="77777777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1EBA087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7A1736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14:paraId="61D946FC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Производство</w:t>
            </w:r>
          </w:p>
        </w:tc>
        <w:tc>
          <w:tcPr>
            <w:tcW w:w="851" w:type="dxa"/>
            <w:vAlign w:val="center"/>
          </w:tcPr>
          <w:p w14:paraId="67851F9D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14:paraId="791AC3B7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2D34316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DC1635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0F0D7506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275F998B" w14:textId="77777777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2AF8ED3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06E223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14:paraId="371E1602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Готови производи</w:t>
            </w:r>
          </w:p>
        </w:tc>
        <w:tc>
          <w:tcPr>
            <w:tcW w:w="851" w:type="dxa"/>
            <w:vAlign w:val="center"/>
          </w:tcPr>
          <w:p w14:paraId="183F2B89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14:paraId="4A75F452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A2AC78E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6365D4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2EA5BD65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53931C04" w14:textId="77777777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99238C6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98BE27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14:paraId="13C396D1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Стоки, аванси, депозити и кауции</w:t>
            </w:r>
          </w:p>
        </w:tc>
        <w:tc>
          <w:tcPr>
            <w:tcW w:w="851" w:type="dxa"/>
            <w:vAlign w:val="center"/>
          </w:tcPr>
          <w:p w14:paraId="517D8FB0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14:paraId="58FE42E1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D5899D1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B11A5DE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2F14FF4E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23DF32C8" w14:textId="77777777" w:rsidTr="000C0F34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4DA6A6A2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D53853F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82B870B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>(155 до 157)</w:t>
            </w:r>
          </w:p>
        </w:tc>
        <w:tc>
          <w:tcPr>
            <w:tcW w:w="851" w:type="dxa"/>
            <w:vAlign w:val="center"/>
          </w:tcPr>
          <w:p w14:paraId="18E8A3F0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14:paraId="2FE5FA17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4B81E45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66E15B5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08439607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071FC5CF" w14:textId="77777777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4ABEAE3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5EE434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14:paraId="5D655B48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Непокриени расходи од поранешни години</w:t>
            </w:r>
          </w:p>
        </w:tc>
        <w:tc>
          <w:tcPr>
            <w:tcW w:w="851" w:type="dxa"/>
            <w:vAlign w:val="center"/>
          </w:tcPr>
          <w:p w14:paraId="146BC26F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14:paraId="050ED7AC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5748F91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3B47C5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3E1357E5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639CFF01" w14:textId="77777777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8F452F7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1FB37D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14:paraId="5B356926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Непокриени расходи </w:t>
            </w:r>
          </w:p>
        </w:tc>
        <w:tc>
          <w:tcPr>
            <w:tcW w:w="851" w:type="dxa"/>
            <w:vAlign w:val="center"/>
          </w:tcPr>
          <w:p w14:paraId="2B0FAD20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14:paraId="13717015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1E585BD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D48484C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390A84FF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1A16643A" w14:textId="77777777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8EFB770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5CF0A5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14:paraId="6B88C32E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Примени долгорочни кредити и заеми</w:t>
            </w:r>
          </w:p>
        </w:tc>
        <w:tc>
          <w:tcPr>
            <w:tcW w:w="851" w:type="dxa"/>
            <w:vAlign w:val="center"/>
          </w:tcPr>
          <w:p w14:paraId="78B4A25C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14:paraId="44C59DEE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C488CB3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64A95AE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665D085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2C9DF8B4" w14:textId="77777777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80FBE63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07DA72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14:paraId="2B541245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14:paraId="534DA626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14:paraId="64EBEBC6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9C10151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C5C59F8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4DF434E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45B465E9" w14:textId="77777777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35ADE1E" w14:textId="77777777"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007FEBE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DC46A56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14:paraId="13301845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14:paraId="371FDD4B" w14:textId="3BC9D53D" w:rsidR="00C30C98" w:rsidRPr="00303F38" w:rsidRDefault="006359C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393.616</w:t>
            </w:r>
          </w:p>
        </w:tc>
        <w:tc>
          <w:tcPr>
            <w:tcW w:w="2004" w:type="dxa"/>
            <w:gridSpan w:val="2"/>
            <w:vAlign w:val="center"/>
          </w:tcPr>
          <w:p w14:paraId="5C7951FF" w14:textId="24995E35" w:rsidR="00C30C98" w:rsidRPr="003B7802" w:rsidRDefault="006359C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35.951</w:t>
            </w:r>
          </w:p>
        </w:tc>
        <w:tc>
          <w:tcPr>
            <w:tcW w:w="2127" w:type="dxa"/>
            <w:gridSpan w:val="3"/>
            <w:vAlign w:val="center"/>
          </w:tcPr>
          <w:p w14:paraId="354B95F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2FC578B4" w14:textId="7C35E0EC" w:rsidR="00C30C98" w:rsidRPr="003B7802" w:rsidRDefault="006359C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35.951</w:t>
            </w:r>
          </w:p>
        </w:tc>
      </w:tr>
      <w:tr w:rsidR="00C30C98" w:rsidRPr="00AD5BD3" w14:paraId="0FB502BC" w14:textId="77777777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4B6714A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24EEF6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14:paraId="61F02D5B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14:paraId="5608DBAB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14:paraId="2CE00045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877260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DFB38B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14:paraId="29BB40E3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091D6D" w14:paraId="55D42506" w14:textId="77777777" w:rsidTr="000C0F34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36979A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62B659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FA7882" w14:textId="77777777"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EDD697" w14:textId="77777777" w:rsidR="00C30C98" w:rsidRPr="00091D6D" w:rsidRDefault="00C30C98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22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4E1DA5" w14:textId="77777777" w:rsidR="00C30C98" w:rsidRDefault="00C30C98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30C98" w:rsidRPr="00091D6D" w14:paraId="1BBEE8C5" w14:textId="77777777" w:rsidTr="000C0F34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9D281A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184DE2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7081D0" w14:textId="77777777"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30D092" w14:textId="77777777" w:rsidR="00C30C98" w:rsidRPr="00091D6D" w:rsidRDefault="00C30C98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BE39DF" w14:textId="77777777" w:rsidR="00C30C98" w:rsidRDefault="00C30C98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30C98" w:rsidRPr="00091D6D" w14:paraId="74416B51" w14:textId="77777777" w:rsidTr="000C0F34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F48F5B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2C5BF8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D0FEA0" w14:textId="77777777"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C52F8B" w14:textId="77777777" w:rsidR="00C30C98" w:rsidRPr="00091D6D" w:rsidRDefault="00C30C98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BDC527" w14:textId="77777777" w:rsidR="00C30C98" w:rsidRDefault="00C30C98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30C98" w:rsidRPr="00091D6D" w14:paraId="6D5120D0" w14:textId="77777777" w:rsidTr="000C0F34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BEEFE6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060C92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1CF17D" w14:textId="77777777"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6927F2" w14:textId="77777777" w:rsidR="00C30C98" w:rsidRPr="00091D6D" w:rsidRDefault="00C30C98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2E3918" w14:textId="77777777" w:rsidR="00C30C98" w:rsidRDefault="00C30C98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30C98" w:rsidRPr="00091D6D" w14:paraId="04E38750" w14:textId="77777777" w:rsidTr="000C0F34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64B642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B0F4FE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B38726" w14:textId="77777777"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546C3C" w14:textId="77777777" w:rsidR="00C30C98" w:rsidRPr="00091D6D" w:rsidRDefault="00C30C98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C912CF" w14:textId="77777777" w:rsidR="00C30C98" w:rsidRDefault="00C30C98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30C98" w:rsidRPr="00091D6D" w14:paraId="74A3EC44" w14:textId="77777777">
        <w:trPr>
          <w:gridAfter w:val="3"/>
          <w:wAfter w:w="3544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27CAC20F" w14:textId="77777777" w:rsidR="00C30C98" w:rsidRPr="00DA4352" w:rsidRDefault="00C30C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 xml:space="preserve">Ред.    </w:t>
            </w: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бр.</w:t>
            </w:r>
          </w:p>
          <w:p w14:paraId="2883838E" w14:textId="77777777" w:rsidR="00C30C98" w:rsidRPr="00DA4352" w:rsidRDefault="00C30C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585AAAB6" w14:textId="77777777" w:rsidR="00C30C98" w:rsidRPr="00DA4352" w:rsidRDefault="00C30C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2953F6F0" w14:textId="77777777" w:rsidR="00C30C98" w:rsidRPr="00DA4352" w:rsidRDefault="00C30C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15352178" w14:textId="77777777" w:rsidR="00C30C98" w:rsidRPr="00DA4352" w:rsidRDefault="00C30C98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251A8A0" w14:textId="77777777" w:rsidR="00C30C98" w:rsidRPr="00DA4352" w:rsidRDefault="00C30C98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 xml:space="preserve">Група на  </w:t>
            </w: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01BEC62A" w14:textId="77777777" w:rsidR="00C30C98" w:rsidRPr="00DA4352" w:rsidRDefault="00C30C98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lastRenderedPageBreak/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0EC4EA0A" w14:textId="77777777" w:rsidR="00C30C98" w:rsidRPr="00DA4352" w:rsidRDefault="00C30C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33533EA1" w14:textId="77777777" w:rsidR="00C30C98" w:rsidRPr="00DA4352" w:rsidRDefault="00C30C98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lastRenderedPageBreak/>
              <w:t>на АОП</w:t>
            </w:r>
          </w:p>
        </w:tc>
        <w:tc>
          <w:tcPr>
            <w:tcW w:w="3685" w:type="dxa"/>
            <w:gridSpan w:val="4"/>
          </w:tcPr>
          <w:p w14:paraId="1B966B6D" w14:textId="77777777" w:rsidR="00C30C98" w:rsidRPr="00DA4352" w:rsidRDefault="00C30C98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lastRenderedPageBreak/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30C98" w:rsidRPr="00091D6D" w14:paraId="10BA6D79" w14:textId="77777777">
        <w:trPr>
          <w:gridAfter w:val="3"/>
          <w:wAfter w:w="3544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4FABEB55" w14:textId="77777777" w:rsidR="00C30C98" w:rsidRPr="00DA4352" w:rsidRDefault="00C30C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16FF4D2" w14:textId="77777777" w:rsidR="00C30C98" w:rsidRPr="00DA4352" w:rsidRDefault="00C30C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0F0FE712" w14:textId="77777777" w:rsidR="00C30C98" w:rsidRPr="00DA4352" w:rsidRDefault="00C30C98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70205BA7" w14:textId="77777777" w:rsidR="00C30C98" w:rsidRPr="00DA4352" w:rsidRDefault="00C30C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246905C3" w14:textId="77777777" w:rsidR="00C30C98" w:rsidRPr="00DA4352" w:rsidRDefault="00C30C98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6C0ED97C" w14:textId="77777777" w:rsidR="00C30C98" w:rsidRPr="00DA4352" w:rsidRDefault="00C30C98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C30C98" w:rsidRPr="00091D6D" w14:paraId="31D030CF" w14:textId="77777777">
        <w:trPr>
          <w:gridAfter w:val="3"/>
          <w:wAfter w:w="3544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5B068582" w14:textId="77777777" w:rsidR="00C30C98" w:rsidRPr="00091D6D" w:rsidRDefault="00C30C98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3CC22A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49F19B5A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4E19A38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6DE63DF8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34E434F3" w14:textId="77777777"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C30C98" w:rsidRPr="00AD5BD3" w14:paraId="5C8F02E0" w14:textId="77777777">
        <w:trPr>
          <w:gridAfter w:val="3"/>
          <w:wAfter w:w="3544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14:paraId="1AED4992" w14:textId="77777777" w:rsidR="00C30C98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1C2C2DBF" w14:textId="77777777" w:rsidR="00C30C98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65E3CBB4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F0AB7FE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94171EE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14:paraId="2EBC653E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14:paraId="0C84D4B1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EE0439F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59F3196A" w14:textId="77777777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56E3C97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14:paraId="2117584E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14:paraId="17A36E19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Државен -јавен капитал</w:t>
            </w:r>
          </w:p>
        </w:tc>
        <w:tc>
          <w:tcPr>
            <w:tcW w:w="851" w:type="dxa"/>
            <w:vAlign w:val="center"/>
          </w:tcPr>
          <w:p w14:paraId="73C36CAD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14:paraId="2B2D2082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D44F836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17E8A9B8" w14:textId="77777777">
        <w:trPr>
          <w:gridAfter w:val="3"/>
          <w:wAfter w:w="3544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14:paraId="5E22E3A1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837572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14:paraId="7D3D8E12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Останат капитал(залихи на материјали, резервни делови, ситен инвентар и хартии од вредност</w:t>
            </w:r>
          </w:p>
        </w:tc>
        <w:tc>
          <w:tcPr>
            <w:tcW w:w="851" w:type="dxa"/>
            <w:vAlign w:val="center"/>
          </w:tcPr>
          <w:p w14:paraId="3D804BE4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14:paraId="7DEC2D56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8942F5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7065E192" w14:textId="77777777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3C3C984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16A658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14:paraId="14F84C32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 Ревалоризациона резерва</w:t>
            </w:r>
          </w:p>
        </w:tc>
        <w:tc>
          <w:tcPr>
            <w:tcW w:w="851" w:type="dxa"/>
            <w:vAlign w:val="center"/>
          </w:tcPr>
          <w:p w14:paraId="148FE5EB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14:paraId="6F74345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8091B37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0FD6426D" w14:textId="77777777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F8BA104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AACDD68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4B6DF82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ДОЛГОРОЧНИ ОБВРСКИ (166 до 172)</w:t>
            </w:r>
          </w:p>
        </w:tc>
        <w:tc>
          <w:tcPr>
            <w:tcW w:w="851" w:type="dxa"/>
            <w:vAlign w:val="center"/>
          </w:tcPr>
          <w:p w14:paraId="06A95A78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14:paraId="2A0051B6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94B7BB8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2E33AD02" w14:textId="77777777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9BEF763" w14:textId="77777777"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2555C0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14:paraId="195776DA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долгорочни кредити</w:t>
            </w:r>
          </w:p>
        </w:tc>
        <w:tc>
          <w:tcPr>
            <w:tcW w:w="851" w:type="dxa"/>
            <w:vAlign w:val="center"/>
          </w:tcPr>
          <w:p w14:paraId="4B774357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14:paraId="395F38A6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50CFC31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1A1C62EF" w14:textId="77777777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F80EAF7" w14:textId="77777777"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C2B2E9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14:paraId="4B5682CA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Вложувања од странски лица</w:t>
            </w:r>
          </w:p>
        </w:tc>
        <w:tc>
          <w:tcPr>
            <w:tcW w:w="851" w:type="dxa"/>
            <w:vAlign w:val="center"/>
          </w:tcPr>
          <w:p w14:paraId="50E459AC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14:paraId="6350F09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32B2AF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6F0BF432" w14:textId="77777777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E0C2172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6BFC37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14:paraId="43B78FBD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банки во земјата</w:t>
            </w:r>
          </w:p>
        </w:tc>
        <w:tc>
          <w:tcPr>
            <w:tcW w:w="851" w:type="dxa"/>
            <w:vAlign w:val="center"/>
          </w:tcPr>
          <w:p w14:paraId="7412239E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14:paraId="76ED5C0E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AF18870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2F6D6866" w14:textId="77777777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8A41541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D03875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14:paraId="14128BD1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кредити во земјата</w:t>
            </w:r>
          </w:p>
        </w:tc>
        <w:tc>
          <w:tcPr>
            <w:tcW w:w="851" w:type="dxa"/>
            <w:vAlign w:val="center"/>
          </w:tcPr>
          <w:p w14:paraId="268A83F4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14:paraId="2AF4F5DE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2891167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56A21BFA" w14:textId="77777777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34ACB94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709AEC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14:paraId="75F42560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странство</w:t>
            </w:r>
          </w:p>
        </w:tc>
        <w:tc>
          <w:tcPr>
            <w:tcW w:w="851" w:type="dxa"/>
            <w:vAlign w:val="center"/>
          </w:tcPr>
          <w:p w14:paraId="324AC551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14:paraId="79808E90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3EA17D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6FD6B7A0" w14:textId="77777777">
        <w:trPr>
          <w:gridAfter w:val="3"/>
          <w:wAfter w:w="3544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2418237C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160178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14:paraId="604345FD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Долгорочни обврски за примени депозити и кауции</w:t>
            </w:r>
          </w:p>
        </w:tc>
        <w:tc>
          <w:tcPr>
            <w:tcW w:w="851" w:type="dxa"/>
            <w:vAlign w:val="center"/>
          </w:tcPr>
          <w:p w14:paraId="0FE0DC3F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14:paraId="406E0E7D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92EB4B0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75F9A151" w14:textId="77777777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B4F605A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300D79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14:paraId="0181BE51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долгорочни обврски</w:t>
            </w:r>
          </w:p>
        </w:tc>
        <w:tc>
          <w:tcPr>
            <w:tcW w:w="851" w:type="dxa"/>
            <w:vAlign w:val="center"/>
          </w:tcPr>
          <w:p w14:paraId="696ED75B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14:paraId="5C48A52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9F4F8CC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6C6D4D02" w14:textId="77777777">
        <w:trPr>
          <w:gridAfter w:val="3"/>
          <w:wAfter w:w="3544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04AEA042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A46B2F5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54C3692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14:paraId="17D66984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14:paraId="179AA4B4" w14:textId="36FC0A61" w:rsidR="00C30C98" w:rsidRPr="00303F38" w:rsidRDefault="006359C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393.616</w:t>
            </w:r>
          </w:p>
        </w:tc>
        <w:tc>
          <w:tcPr>
            <w:tcW w:w="1842" w:type="dxa"/>
            <w:gridSpan w:val="2"/>
            <w:vAlign w:val="center"/>
          </w:tcPr>
          <w:p w14:paraId="22AD4643" w14:textId="55AF37D1" w:rsidR="00C30C98" w:rsidRPr="003B7802" w:rsidRDefault="006359C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35.951</w:t>
            </w:r>
          </w:p>
        </w:tc>
      </w:tr>
      <w:tr w:rsidR="00C30C98" w:rsidRPr="00AD5BD3" w14:paraId="7D768421" w14:textId="77777777">
        <w:trPr>
          <w:gridAfter w:val="3"/>
          <w:wAfter w:w="3544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3830294F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AD7E9D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14:paraId="5CDF0860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а) Краткорочни обврски по основ на хартии од вредност</w:t>
            </w:r>
          </w:p>
        </w:tc>
        <w:tc>
          <w:tcPr>
            <w:tcW w:w="851" w:type="dxa"/>
            <w:vAlign w:val="center"/>
          </w:tcPr>
          <w:p w14:paraId="735145AE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14:paraId="0FEB1941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9347B9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25CE181A" w14:textId="77777777">
        <w:trPr>
          <w:gridAfter w:val="3"/>
          <w:wAfter w:w="3544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6B7E73D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82EF5BD" w14:textId="77777777" w:rsidR="00C30C98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5C9620AF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670CF4A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14:paraId="30CD0B12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14:paraId="452E8C6D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C30C98" w:rsidRPr="00DA4352" w14:paraId="734384C0" w14:textId="77777777">
        <w:trPr>
          <w:gridAfter w:val="3"/>
          <w:wAfter w:w="3544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6E7F6380" w14:textId="77777777"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28191F56" w14:textId="77777777"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66D3E734" w14:textId="77777777"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6A59A23C" w14:textId="77777777"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0BB1CAAA" w14:textId="77777777" w:rsidR="00C30C98" w:rsidRPr="00DA4352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EB8A0B1" w14:textId="77777777" w:rsidR="00C30C98" w:rsidRPr="00DA4352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4BF98456" w14:textId="77777777" w:rsidR="00C30C98" w:rsidRPr="00DA4352" w:rsidRDefault="00C30C98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3E56AF82" w14:textId="77777777"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1E97E705" w14:textId="77777777" w:rsidR="00C30C98" w:rsidRPr="00DA4352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448667A9" w14:textId="77777777" w:rsidR="00C30C98" w:rsidRPr="00DA4352" w:rsidRDefault="00C30C98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30C98" w:rsidRPr="00DA4352" w14:paraId="32933B24" w14:textId="77777777">
        <w:trPr>
          <w:gridAfter w:val="3"/>
          <w:wAfter w:w="3544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0048A919" w14:textId="77777777"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E8BD48F" w14:textId="77777777"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55665FCB" w14:textId="77777777" w:rsidR="00C30C98" w:rsidRPr="00DA4352" w:rsidRDefault="00C30C98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5375E1E9" w14:textId="77777777"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6C688873" w14:textId="77777777" w:rsidR="00C30C98" w:rsidRPr="00DA4352" w:rsidRDefault="00C30C98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014797B2" w14:textId="77777777" w:rsidR="00C30C98" w:rsidRPr="00DA4352" w:rsidRDefault="00C30C98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C30C98" w:rsidRPr="00091D6D" w14:paraId="31E5AD2F" w14:textId="77777777">
        <w:trPr>
          <w:gridAfter w:val="3"/>
          <w:wAfter w:w="3544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5550A5C0" w14:textId="77777777" w:rsidR="00C30C98" w:rsidRPr="00091D6D" w:rsidRDefault="00C30C98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F39BA5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49A6BF7D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D0D013E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16F57168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610C5A00" w14:textId="77777777"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C30C98" w:rsidRPr="00AD5BD3" w14:paraId="1CAB95D3" w14:textId="77777777">
        <w:trPr>
          <w:gridAfter w:val="3"/>
          <w:wAfter w:w="3544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5331AF3A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41C2507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36C55908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Краткорочни обрски спрема добавувачи (176 до 179)</w:t>
            </w:r>
          </w:p>
        </w:tc>
        <w:tc>
          <w:tcPr>
            <w:tcW w:w="851" w:type="dxa"/>
            <w:vAlign w:val="center"/>
          </w:tcPr>
          <w:p w14:paraId="4BF5596E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14:paraId="1E749C6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AA164F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0508A027" w14:textId="77777777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D9F92BF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CD9415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14:paraId="02B6DCA6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земјата</w:t>
            </w:r>
          </w:p>
        </w:tc>
        <w:tc>
          <w:tcPr>
            <w:tcW w:w="851" w:type="dxa"/>
            <w:vAlign w:val="center"/>
          </w:tcPr>
          <w:p w14:paraId="3C3B78E3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14:paraId="5099793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ACC91F8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030EE2FC" w14:textId="77777777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6F4AF77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FC4404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14:paraId="5FCA3AD9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странство</w:t>
            </w:r>
          </w:p>
        </w:tc>
        <w:tc>
          <w:tcPr>
            <w:tcW w:w="851" w:type="dxa"/>
            <w:vAlign w:val="center"/>
          </w:tcPr>
          <w:p w14:paraId="6C407829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14:paraId="004EBB3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7715D23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154CE11B" w14:textId="77777777">
        <w:trPr>
          <w:gridAfter w:val="3"/>
          <w:wAfter w:w="3544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6D26822F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5D3E75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14:paraId="09320951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за нефактурирани стоки, материјали и услуги</w:t>
            </w:r>
          </w:p>
        </w:tc>
        <w:tc>
          <w:tcPr>
            <w:tcW w:w="851" w:type="dxa"/>
            <w:vAlign w:val="center"/>
          </w:tcPr>
          <w:p w14:paraId="5F9C10CF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14:paraId="013DD1BC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BA3C86D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5A06644E" w14:textId="77777777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1649024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FA8BEB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14:paraId="2BD6A438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- граѓани</w:t>
            </w:r>
          </w:p>
        </w:tc>
        <w:tc>
          <w:tcPr>
            <w:tcW w:w="851" w:type="dxa"/>
            <w:vAlign w:val="center"/>
          </w:tcPr>
          <w:p w14:paraId="6466B6C2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14:paraId="537E161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721E2CC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7DD0DCDD" w14:textId="77777777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242E704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A566C3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14:paraId="3364064E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Примени аванси, депозити и кауции</w:t>
            </w:r>
          </w:p>
        </w:tc>
        <w:tc>
          <w:tcPr>
            <w:tcW w:w="851" w:type="dxa"/>
            <w:vAlign w:val="center"/>
          </w:tcPr>
          <w:p w14:paraId="1F52B268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14:paraId="429311F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F2587A1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7B5556ED" w14:textId="77777777">
        <w:trPr>
          <w:gridAfter w:val="3"/>
          <w:wAfter w:w="3544" w:type="dxa"/>
          <w:trHeight w:hRule="exact" w:val="644"/>
        </w:trPr>
        <w:tc>
          <w:tcPr>
            <w:tcW w:w="550" w:type="dxa"/>
            <w:shd w:val="clear" w:color="auto" w:fill="FFFFFF"/>
          </w:tcPr>
          <w:p w14:paraId="50B5FF06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1056304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76B4887C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Краткорочни финасиски обврски (182 до 188)</w:t>
            </w:r>
          </w:p>
        </w:tc>
        <w:tc>
          <w:tcPr>
            <w:tcW w:w="851" w:type="dxa"/>
            <w:vAlign w:val="center"/>
          </w:tcPr>
          <w:p w14:paraId="06E4FCF4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14:paraId="19C8D28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840DC6F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3201528A" w14:textId="77777777">
        <w:trPr>
          <w:gridAfter w:val="3"/>
          <w:wAfter w:w="3544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14:paraId="13F4C2AD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DD3500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14:paraId="544705C9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од заедничко работење со субјектите</w:t>
            </w:r>
          </w:p>
        </w:tc>
        <w:tc>
          <w:tcPr>
            <w:tcW w:w="851" w:type="dxa"/>
            <w:vAlign w:val="center"/>
          </w:tcPr>
          <w:p w14:paraId="43B5C01E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14:paraId="2E981F68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CF9B0D3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675BB745" w14:textId="77777777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7C84156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87F6BD7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14:paraId="2B58EAA7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земјата</w:t>
            </w:r>
          </w:p>
        </w:tc>
        <w:tc>
          <w:tcPr>
            <w:tcW w:w="851" w:type="dxa"/>
            <w:vAlign w:val="center"/>
          </w:tcPr>
          <w:p w14:paraId="0D2ED074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14:paraId="57FFA611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592AF4C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37FF3791" w14:textId="77777777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492C8E7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3222E7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14:paraId="7471E1B7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странаство</w:t>
            </w:r>
          </w:p>
        </w:tc>
        <w:tc>
          <w:tcPr>
            <w:tcW w:w="851" w:type="dxa"/>
            <w:vAlign w:val="center"/>
          </w:tcPr>
          <w:p w14:paraId="4FED159A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14:paraId="556292F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1AD7F73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367D1F72" w14:textId="77777777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50398E1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0CDC77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14:paraId="367263D9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вложени средства во земјата</w:t>
            </w:r>
          </w:p>
        </w:tc>
        <w:tc>
          <w:tcPr>
            <w:tcW w:w="851" w:type="dxa"/>
            <w:vAlign w:val="center"/>
          </w:tcPr>
          <w:p w14:paraId="5D6D5286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14:paraId="4603BE96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8B36D8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5DF3906C" w14:textId="77777777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92C1E9E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9F9B2C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14:paraId="02109F8F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краткорочни финасиски обврски</w:t>
            </w:r>
          </w:p>
        </w:tc>
        <w:tc>
          <w:tcPr>
            <w:tcW w:w="851" w:type="dxa"/>
            <w:vAlign w:val="center"/>
          </w:tcPr>
          <w:p w14:paraId="52C5E9BE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14:paraId="0DA51218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0B3D4B3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49FEB5EA" w14:textId="77777777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3F85E51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A473685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14:paraId="29037824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работниците</w:t>
            </w:r>
          </w:p>
        </w:tc>
        <w:tc>
          <w:tcPr>
            <w:tcW w:w="851" w:type="dxa"/>
            <w:vAlign w:val="center"/>
          </w:tcPr>
          <w:p w14:paraId="0524BF2B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14:paraId="6DC6900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590AB0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79C80B6D" w14:textId="77777777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B95A1A8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678718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14:paraId="0CB66E20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запирање на работниците</w:t>
            </w:r>
          </w:p>
        </w:tc>
        <w:tc>
          <w:tcPr>
            <w:tcW w:w="851" w:type="dxa"/>
            <w:vAlign w:val="center"/>
          </w:tcPr>
          <w:p w14:paraId="4DAB8343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14:paraId="47D77FAD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149DDA0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DA4352" w14:paraId="7496A7BE" w14:textId="77777777">
        <w:trPr>
          <w:gridAfter w:val="3"/>
          <w:wAfter w:w="3544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0A6B5FAB" w14:textId="77777777"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 xml:space="preserve">Ред.    </w:t>
            </w: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бр.</w:t>
            </w:r>
          </w:p>
          <w:p w14:paraId="5441DB64" w14:textId="77777777"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7D8A74F9" w14:textId="77777777"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43B67901" w14:textId="77777777"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4A4D01A4" w14:textId="77777777" w:rsidR="00C30C98" w:rsidRPr="00DA4352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0744C819" w14:textId="77777777" w:rsidR="00C30C98" w:rsidRPr="00DA4352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 xml:space="preserve">Група на  </w:t>
            </w: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74BD208D" w14:textId="77777777" w:rsidR="00C30C98" w:rsidRPr="00DA4352" w:rsidRDefault="00C30C98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lastRenderedPageBreak/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1696A747" w14:textId="77777777"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2C9C118E" w14:textId="77777777" w:rsidR="00C30C98" w:rsidRPr="00DA4352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lastRenderedPageBreak/>
              <w:t>на АОП</w:t>
            </w:r>
          </w:p>
        </w:tc>
        <w:tc>
          <w:tcPr>
            <w:tcW w:w="3685" w:type="dxa"/>
            <w:gridSpan w:val="4"/>
          </w:tcPr>
          <w:p w14:paraId="7A5A485A" w14:textId="77777777" w:rsidR="00C30C98" w:rsidRPr="00DA4352" w:rsidRDefault="00C30C98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lastRenderedPageBreak/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30C98" w:rsidRPr="00DA4352" w14:paraId="0646A62D" w14:textId="77777777">
        <w:trPr>
          <w:gridAfter w:val="3"/>
          <w:wAfter w:w="3544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52AE1863" w14:textId="77777777"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BEA6B3F" w14:textId="77777777"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6B21558E" w14:textId="77777777" w:rsidR="00C30C98" w:rsidRPr="00DA4352" w:rsidRDefault="00C30C98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78DC2A95" w14:textId="77777777"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315A9C07" w14:textId="77777777" w:rsidR="00C30C98" w:rsidRPr="00DA4352" w:rsidRDefault="00C30C98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7C2082CB" w14:textId="77777777" w:rsidR="00C30C98" w:rsidRPr="00DA4352" w:rsidRDefault="00C30C98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C30C98" w:rsidRPr="00091D6D" w14:paraId="66CA4E91" w14:textId="77777777">
        <w:trPr>
          <w:gridAfter w:val="3"/>
          <w:wAfter w:w="3544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5F61CCB6" w14:textId="77777777" w:rsidR="00C30C98" w:rsidRPr="00091D6D" w:rsidRDefault="00C30C98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F73D15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38EF15BD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721B599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7340826D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0CD87341" w14:textId="77777777"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C30C98" w:rsidRPr="00AD5BD3" w14:paraId="697D43C3" w14:textId="77777777">
        <w:trPr>
          <w:gridAfter w:val="3"/>
          <w:wAfter w:w="3544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14:paraId="7A34F53A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CB0A921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05548F5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д) Обврски  спрема државата и други институцииза  (190 до 194)</w:t>
            </w:r>
          </w:p>
        </w:tc>
        <w:tc>
          <w:tcPr>
            <w:tcW w:w="851" w:type="dxa"/>
            <w:vAlign w:val="center"/>
          </w:tcPr>
          <w:p w14:paraId="62DC9D0B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14:paraId="4481981F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AB5BF6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49937BC5" w14:textId="77777777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59D6C28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4AE59E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14:paraId="6B57A2E1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Обврски за  данок на додадена вредност </w:t>
            </w:r>
          </w:p>
        </w:tc>
        <w:tc>
          <w:tcPr>
            <w:tcW w:w="851" w:type="dxa"/>
            <w:vAlign w:val="center"/>
          </w:tcPr>
          <w:p w14:paraId="1C1092B2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14:paraId="42D871EF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497AB4E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10A699C6" w14:textId="77777777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A000364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D8EF077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14:paraId="5FABD69A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акцизи</w:t>
            </w:r>
          </w:p>
        </w:tc>
        <w:tc>
          <w:tcPr>
            <w:tcW w:w="851" w:type="dxa"/>
            <w:vAlign w:val="center"/>
          </w:tcPr>
          <w:p w14:paraId="5E54B5D3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14:paraId="72D03E5C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9F5400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6AB5CF06" w14:textId="77777777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266081C" w14:textId="77777777"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520970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14:paraId="094103C7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царини и царински давачки</w:t>
            </w:r>
          </w:p>
        </w:tc>
        <w:tc>
          <w:tcPr>
            <w:tcW w:w="851" w:type="dxa"/>
            <w:vAlign w:val="center"/>
          </w:tcPr>
          <w:p w14:paraId="1E3AA6F6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14:paraId="4B23F1A6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CFA55AE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24082FAD" w14:textId="77777777">
        <w:trPr>
          <w:gridAfter w:val="3"/>
          <w:wAfter w:w="3544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5BD3F8B6" w14:textId="77777777"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F94EA8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14:paraId="104B7C7E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даноци и придонеси по договор за дело и авторско дело</w:t>
            </w:r>
          </w:p>
        </w:tc>
        <w:tc>
          <w:tcPr>
            <w:tcW w:w="851" w:type="dxa"/>
            <w:vAlign w:val="center"/>
          </w:tcPr>
          <w:p w14:paraId="3AF3B22F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14:paraId="320788B2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613E36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65F4D87A" w14:textId="77777777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</w:tcPr>
          <w:p w14:paraId="6919D557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1A4E1D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14:paraId="4F336A67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други даноци и придонеси</w:t>
            </w:r>
          </w:p>
        </w:tc>
        <w:tc>
          <w:tcPr>
            <w:tcW w:w="851" w:type="dxa"/>
            <w:vAlign w:val="center"/>
          </w:tcPr>
          <w:p w14:paraId="0285D048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14:paraId="62940BF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49C945E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656CCD7E" w14:textId="77777777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D21A399" w14:textId="77777777" w:rsidR="00C30C98" w:rsidRPr="00091D6D" w:rsidRDefault="00C30C98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8E1846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14:paraId="7C45FA49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ѓ) Финасиски и пресметковни односи</w:t>
            </w:r>
          </w:p>
        </w:tc>
        <w:tc>
          <w:tcPr>
            <w:tcW w:w="851" w:type="dxa"/>
            <w:vAlign w:val="center"/>
          </w:tcPr>
          <w:p w14:paraId="239FBFF4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14:paraId="4293A9D0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5E676E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19237F71" w14:textId="77777777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A14367D" w14:textId="77777777" w:rsidR="00C30C98" w:rsidRDefault="00C30C98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7B197A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14:paraId="518D1C69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е) Обврски за даноци и придонеси од добивка</w:t>
            </w:r>
          </w:p>
        </w:tc>
        <w:tc>
          <w:tcPr>
            <w:tcW w:w="851" w:type="dxa"/>
            <w:vAlign w:val="center"/>
          </w:tcPr>
          <w:p w14:paraId="2D87BFBD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14:paraId="4BD3761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A667F0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1493CF44" w14:textId="77777777">
        <w:trPr>
          <w:gridAfter w:val="3"/>
          <w:wAfter w:w="3544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01DCD45E" w14:textId="77777777" w:rsidR="00C30C98" w:rsidRPr="00091D6D" w:rsidRDefault="00C30C98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CBC41D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14:paraId="172F353A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ж) Краткорочни обврски за плати и други обврски спрема вработените</w:t>
            </w:r>
          </w:p>
        </w:tc>
        <w:tc>
          <w:tcPr>
            <w:tcW w:w="851" w:type="dxa"/>
            <w:vAlign w:val="center"/>
          </w:tcPr>
          <w:p w14:paraId="0919AE64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14:paraId="3943EE46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E18B2E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57409C4A" w14:textId="77777777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5830FB1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FD9E52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14:paraId="0FAF58EE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з) Пасивни временски разграничувања</w:t>
            </w:r>
          </w:p>
        </w:tc>
        <w:tc>
          <w:tcPr>
            <w:tcW w:w="851" w:type="dxa"/>
            <w:vAlign w:val="center"/>
          </w:tcPr>
          <w:p w14:paraId="54F34B39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14:paraId="14999C5B" w14:textId="396248CB" w:rsidR="00C30C98" w:rsidRPr="00303F38" w:rsidRDefault="006359C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393.616</w:t>
            </w:r>
          </w:p>
        </w:tc>
        <w:tc>
          <w:tcPr>
            <w:tcW w:w="1842" w:type="dxa"/>
            <w:gridSpan w:val="2"/>
            <w:vAlign w:val="center"/>
          </w:tcPr>
          <w:p w14:paraId="64100FF2" w14:textId="268DFCDC" w:rsidR="00C30C98" w:rsidRPr="003B7802" w:rsidRDefault="006359C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35.951</w:t>
            </w:r>
          </w:p>
        </w:tc>
      </w:tr>
      <w:tr w:rsidR="00C30C98" w:rsidRPr="00AD5BD3" w14:paraId="5FD5A265" w14:textId="77777777">
        <w:trPr>
          <w:gridAfter w:val="3"/>
          <w:wAfter w:w="3544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14:paraId="64B8B9DE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BF6493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14:paraId="52821698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Извори на други средства </w:t>
            </w:r>
          </w:p>
        </w:tc>
        <w:tc>
          <w:tcPr>
            <w:tcW w:w="851" w:type="dxa"/>
            <w:vAlign w:val="center"/>
          </w:tcPr>
          <w:p w14:paraId="63A9B216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14:paraId="0021F347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17E92E1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20E7827C" w14:textId="77777777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1C3F10F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503834B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2D0D2F4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14:paraId="4039941C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14:paraId="7BF3DC39" w14:textId="399A3A1E" w:rsidR="00C30C98" w:rsidRPr="00AD5BD3" w:rsidRDefault="006359C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393.616</w:t>
            </w:r>
          </w:p>
        </w:tc>
        <w:tc>
          <w:tcPr>
            <w:tcW w:w="1842" w:type="dxa"/>
            <w:gridSpan w:val="2"/>
            <w:vAlign w:val="center"/>
          </w:tcPr>
          <w:p w14:paraId="55545FAE" w14:textId="4937CCD3" w:rsidR="00C30C98" w:rsidRPr="006359CA" w:rsidRDefault="006359CA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35.951</w:t>
            </w:r>
          </w:p>
        </w:tc>
      </w:tr>
      <w:tr w:rsidR="00C30C98" w:rsidRPr="00AD5BD3" w14:paraId="183E37B5" w14:textId="77777777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C859494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A1E12F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14:paraId="6C48A5CF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14:paraId="3A0DD8F5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14:paraId="4048F211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97B3F75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14:paraId="25EBEA2E" w14:textId="77777777" w:rsidR="00C30C98" w:rsidRPr="0076227E" w:rsidRDefault="00C30C98" w:rsidP="00421890">
      <w:pPr>
        <w:spacing w:after="62"/>
      </w:pPr>
    </w:p>
    <w:p w14:paraId="6683AEDD" w14:textId="77777777" w:rsidR="00C30C98" w:rsidRPr="00091D6D" w:rsidRDefault="00C30C98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14:paraId="64D8516A" w14:textId="5CEECEAE" w:rsidR="00C30C98" w:rsidRPr="00AF6997" w:rsidRDefault="00C30C98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E12D80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785C57">
        <w:rPr>
          <w:rFonts w:ascii="Arial Narrow" w:hAnsi="Arial Narrow"/>
          <w:color w:val="000000"/>
          <w:sz w:val="22"/>
          <w:szCs w:val="22"/>
        </w:rPr>
        <w:t>2</w:t>
      </w:r>
      <w:r w:rsidR="006359CA">
        <w:rPr>
          <w:rFonts w:ascii="Arial Narrow" w:hAnsi="Arial Narrow"/>
          <w:color w:val="000000"/>
          <w:sz w:val="22"/>
          <w:szCs w:val="22"/>
          <w:lang w:val="mk-MK"/>
        </w:rPr>
        <w:t>4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14:paraId="59B83662" w14:textId="77777777" w:rsidR="00C30C98" w:rsidRPr="00091D6D" w:rsidRDefault="00C30C98" w:rsidP="00421890">
      <w:pPr>
        <w:spacing w:after="62"/>
        <w:rPr>
          <w:lang w:val="mk-MK"/>
        </w:rPr>
      </w:pPr>
    </w:p>
    <w:sectPr w:rsidR="00C30C98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00614"/>
    <w:rsid w:val="0008307F"/>
    <w:rsid w:val="00091D6D"/>
    <w:rsid w:val="00095BB8"/>
    <w:rsid w:val="000A00EF"/>
    <w:rsid w:val="000A1F55"/>
    <w:rsid w:val="000C0F34"/>
    <w:rsid w:val="000D7DD6"/>
    <w:rsid w:val="000E5B3F"/>
    <w:rsid w:val="000E76DE"/>
    <w:rsid w:val="000F2877"/>
    <w:rsid w:val="00123687"/>
    <w:rsid w:val="00134287"/>
    <w:rsid w:val="001722DB"/>
    <w:rsid w:val="00181A83"/>
    <w:rsid w:val="001C1176"/>
    <w:rsid w:val="00255FFC"/>
    <w:rsid w:val="002A55FF"/>
    <w:rsid w:val="002C2665"/>
    <w:rsid w:val="002E06C8"/>
    <w:rsid w:val="002E208F"/>
    <w:rsid w:val="00303F38"/>
    <w:rsid w:val="00322A95"/>
    <w:rsid w:val="0037200A"/>
    <w:rsid w:val="00392B71"/>
    <w:rsid w:val="003957FD"/>
    <w:rsid w:val="003B7802"/>
    <w:rsid w:val="00410E51"/>
    <w:rsid w:val="00421890"/>
    <w:rsid w:val="004307BF"/>
    <w:rsid w:val="00455040"/>
    <w:rsid w:val="004A4F2B"/>
    <w:rsid w:val="00546FFE"/>
    <w:rsid w:val="005A0378"/>
    <w:rsid w:val="005A0F3B"/>
    <w:rsid w:val="005C27EB"/>
    <w:rsid w:val="005C581B"/>
    <w:rsid w:val="006136AF"/>
    <w:rsid w:val="00620054"/>
    <w:rsid w:val="006359CA"/>
    <w:rsid w:val="00645C42"/>
    <w:rsid w:val="00696662"/>
    <w:rsid w:val="006A409E"/>
    <w:rsid w:val="006C5A67"/>
    <w:rsid w:val="00700CF1"/>
    <w:rsid w:val="00706F50"/>
    <w:rsid w:val="00722050"/>
    <w:rsid w:val="00724CB0"/>
    <w:rsid w:val="0076227E"/>
    <w:rsid w:val="0077647F"/>
    <w:rsid w:val="00785C57"/>
    <w:rsid w:val="00795F57"/>
    <w:rsid w:val="007D04AA"/>
    <w:rsid w:val="007D3C45"/>
    <w:rsid w:val="007D6F64"/>
    <w:rsid w:val="008174D0"/>
    <w:rsid w:val="00821148"/>
    <w:rsid w:val="00840B72"/>
    <w:rsid w:val="00882910"/>
    <w:rsid w:val="008B1917"/>
    <w:rsid w:val="008D2B2F"/>
    <w:rsid w:val="00913221"/>
    <w:rsid w:val="00917277"/>
    <w:rsid w:val="009212D8"/>
    <w:rsid w:val="009228EE"/>
    <w:rsid w:val="00976211"/>
    <w:rsid w:val="009C3353"/>
    <w:rsid w:val="009D127D"/>
    <w:rsid w:val="009E6A8C"/>
    <w:rsid w:val="00A03B5F"/>
    <w:rsid w:val="00A23495"/>
    <w:rsid w:val="00A46B82"/>
    <w:rsid w:val="00A569BA"/>
    <w:rsid w:val="00A77930"/>
    <w:rsid w:val="00AA0C3E"/>
    <w:rsid w:val="00AA6D3A"/>
    <w:rsid w:val="00AD5BD3"/>
    <w:rsid w:val="00AE6681"/>
    <w:rsid w:val="00AF6997"/>
    <w:rsid w:val="00B12803"/>
    <w:rsid w:val="00B70D3D"/>
    <w:rsid w:val="00C30C98"/>
    <w:rsid w:val="00C6041D"/>
    <w:rsid w:val="00C76A92"/>
    <w:rsid w:val="00C94B81"/>
    <w:rsid w:val="00CB22DA"/>
    <w:rsid w:val="00CD2FE9"/>
    <w:rsid w:val="00CE4CB9"/>
    <w:rsid w:val="00D056D9"/>
    <w:rsid w:val="00D5688F"/>
    <w:rsid w:val="00D6699F"/>
    <w:rsid w:val="00D91ED5"/>
    <w:rsid w:val="00DA4352"/>
    <w:rsid w:val="00E12D80"/>
    <w:rsid w:val="00E330E0"/>
    <w:rsid w:val="00E51C94"/>
    <w:rsid w:val="00E56D2F"/>
    <w:rsid w:val="00E66266"/>
    <w:rsid w:val="00EC3A0A"/>
    <w:rsid w:val="00ED77F6"/>
    <w:rsid w:val="00EE6EF7"/>
    <w:rsid w:val="00F12CB9"/>
    <w:rsid w:val="00F14B0E"/>
    <w:rsid w:val="00F20973"/>
    <w:rsid w:val="00F73A6E"/>
    <w:rsid w:val="00F767C2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836B1BA"/>
  <w15:docId w15:val="{CB0E6518-02EC-42AE-A391-A7303305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13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1230</Words>
  <Characters>7014</Characters>
  <Application>Microsoft Office Word</Application>
  <DocSecurity>0</DocSecurity>
  <Lines>58</Lines>
  <Paragraphs>16</Paragraphs>
  <ScaleCrop>false</ScaleCrop>
  <Company>NONE</Company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15</cp:revision>
  <cp:lastPrinted>2013-01-08T14:54:00Z</cp:lastPrinted>
  <dcterms:created xsi:type="dcterms:W3CDTF">2019-01-09T18:00:00Z</dcterms:created>
  <dcterms:modified xsi:type="dcterms:W3CDTF">2024-01-22T12:41:00Z</dcterms:modified>
</cp:coreProperties>
</file>